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535" w:y="17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67pt;height:806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